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Начальнику </w:t>
      </w:r>
    </w:p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Главного управления МЧС России </w:t>
      </w:r>
    </w:p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по Оренбургской области </w:t>
      </w:r>
    </w:p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генерал-майору внутренней службы </w:t>
      </w:r>
    </w:p>
    <w:p w:rsidR="00EB3446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А.Н. </w:t>
      </w:r>
      <w:proofErr w:type="spellStart"/>
      <w:r w:rsidRPr="000E561F">
        <w:rPr>
          <w:rFonts w:ascii="Times New Roman" w:hAnsi="Times New Roman" w:cs="Times New Roman"/>
          <w:sz w:val="28"/>
          <w:szCs w:val="24"/>
        </w:rPr>
        <w:t>Зенову</w:t>
      </w:r>
      <w:proofErr w:type="spellEnd"/>
    </w:p>
    <w:p w:rsidR="000E561F" w:rsidRPr="000E561F" w:rsidRDefault="000E561F" w:rsidP="002605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561F" w:rsidRPr="000E561F" w:rsidRDefault="000E561F" w:rsidP="002605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446" w:rsidRPr="000E561F" w:rsidRDefault="00EB3446" w:rsidP="0026059E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ЗАЯВЛЕНИЕ</w:t>
      </w:r>
    </w:p>
    <w:p w:rsidR="000E561F" w:rsidRPr="0026059E" w:rsidRDefault="000E561F" w:rsidP="0026059E">
      <w:pPr>
        <w:pStyle w:val="a4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6059E" w:rsidRPr="0026059E" w:rsidRDefault="0026059E" w:rsidP="0026059E">
      <w:pPr>
        <w:pStyle w:val="a4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E561F" w:rsidRP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561F" w:rsidRPr="0026059E" w:rsidRDefault="000E561F" w:rsidP="0026059E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(полное и сокращенное (при наличии) наименование ПАС</w:t>
      </w:r>
      <w:proofErr w:type="gramStart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С(</w:t>
      </w:r>
      <w:proofErr w:type="gramEnd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Ф)</w:t>
      </w:r>
    </w:p>
    <w:p w:rsidR="000E561F" w:rsidRP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561F" w:rsidRPr="0026059E" w:rsidRDefault="000E561F" w:rsidP="0026059E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(место дислокации (адрес) и телефон ПАС</w:t>
      </w:r>
      <w:proofErr w:type="gramStart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С(</w:t>
      </w:r>
      <w:proofErr w:type="gramEnd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Ф)</w:t>
      </w:r>
    </w:p>
    <w:p w:rsidR="0026059E" w:rsidRDefault="0026059E" w:rsidP="00260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36" w:rsidRP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исправить ошибку (опечатку) </w:t>
      </w:r>
      <w:proofErr w:type="gramStart"/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B25F36" w:rsidRPr="00B25F36" w:rsidRDefault="00B25F36" w:rsidP="00B25F36">
      <w:pPr>
        <w:pStyle w:val="a4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0"/>
          <w:szCs w:val="28"/>
          <w:lang w:eastAsia="ru-RU"/>
        </w:rPr>
        <w:t>(реквизиты документа, заявленного к исправлению)</w:t>
      </w:r>
    </w:p>
    <w:p w:rsid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36" w:rsidRPr="00B25F36" w:rsidRDefault="00B25F36" w:rsidP="00B25F3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указанную информацию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F36" w:rsidRDefault="00B25F36" w:rsidP="00B25F3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proofErr w:type="gramStart"/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25F36" w:rsidRDefault="00B25F36" w:rsidP="00B25F3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исправления ошибки (опечатки):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25F36" w:rsidRP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25F36" w:rsidRPr="00B25F36" w:rsidRDefault="00B25F36" w:rsidP="00B25F36">
      <w:pPr>
        <w:pStyle w:val="a4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0"/>
          <w:szCs w:val="28"/>
          <w:lang w:eastAsia="ru-RU"/>
        </w:rPr>
        <w:t>(ссылка на документацию)</w:t>
      </w:r>
    </w:p>
    <w:p w:rsid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36" w:rsidRP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по описи:</w:t>
      </w:r>
    </w:p>
    <w:p w:rsidR="00B25F36" w:rsidRP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25F36" w:rsidRPr="00B25F36" w:rsidRDefault="00B25F36" w:rsidP="00B25F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6059E" w:rsidRPr="0026059E" w:rsidRDefault="0026059E" w:rsidP="0026059E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6059E" w:rsidRPr="0026059E" w:rsidRDefault="0026059E" w:rsidP="0026059E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78"/>
        <w:gridCol w:w="165"/>
        <w:gridCol w:w="1591"/>
        <w:gridCol w:w="298"/>
        <w:gridCol w:w="3333"/>
      </w:tblGrid>
      <w:tr w:rsidR="0026059E" w:rsidRPr="00EB3446" w:rsidTr="000A74B6"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26059E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E" w:rsidRPr="00EB3446" w:rsidTr="000A74B6"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инициалы)</w:t>
            </w:r>
          </w:p>
        </w:tc>
      </w:tr>
    </w:tbl>
    <w:p w:rsidR="0026059E" w:rsidRPr="00700912" w:rsidRDefault="0026059E" w:rsidP="00700912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32"/>
          <w:szCs w:val="28"/>
          <w:lang w:eastAsia="ru-RU"/>
        </w:rPr>
      </w:pPr>
    </w:p>
    <w:p w:rsidR="00EB3446" w:rsidRPr="00700912" w:rsidRDefault="00700912" w:rsidP="00700912">
      <w:pPr>
        <w:pStyle w:val="a4"/>
        <w:jc w:val="both"/>
        <w:rPr>
          <w:rFonts w:ascii="Times New Roman" w:hAnsi="Times New Roman" w:cs="Times New Roman"/>
          <w:szCs w:val="24"/>
        </w:rPr>
      </w:pPr>
      <w:r w:rsidRPr="00700912">
        <w:rPr>
          <w:rFonts w:ascii="Times New Roman" w:hAnsi="Times New Roman" w:cs="Times New Roman"/>
          <w:sz w:val="28"/>
          <w:szCs w:val="24"/>
        </w:rPr>
        <w:t>«___» ____________</w:t>
      </w:r>
      <w:r>
        <w:rPr>
          <w:rFonts w:ascii="Times New Roman" w:hAnsi="Times New Roman" w:cs="Times New Roman"/>
          <w:sz w:val="28"/>
          <w:szCs w:val="24"/>
        </w:rPr>
        <w:t xml:space="preserve"> 20 ___ г.                                              </w:t>
      </w:r>
      <w:r w:rsidRPr="00700912">
        <w:rPr>
          <w:rFonts w:ascii="Times New Roman" w:hAnsi="Times New Roman" w:cs="Times New Roman"/>
          <w:szCs w:val="24"/>
        </w:rPr>
        <w:t>МП (при наличии)</w:t>
      </w:r>
    </w:p>
    <w:sectPr w:rsidR="00EB3446" w:rsidRPr="00700912" w:rsidSect="0025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B17"/>
    <w:rsid w:val="000E561F"/>
    <w:rsid w:val="00255ED1"/>
    <w:rsid w:val="0026059E"/>
    <w:rsid w:val="004A4164"/>
    <w:rsid w:val="004C40A9"/>
    <w:rsid w:val="00501936"/>
    <w:rsid w:val="00510F34"/>
    <w:rsid w:val="005E1641"/>
    <w:rsid w:val="00622494"/>
    <w:rsid w:val="00700912"/>
    <w:rsid w:val="007F6B17"/>
    <w:rsid w:val="00AA6617"/>
    <w:rsid w:val="00B25F36"/>
    <w:rsid w:val="00EB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3446"/>
    <w:rPr>
      <w:color w:val="0000FF"/>
      <w:u w:val="single"/>
    </w:rPr>
  </w:style>
  <w:style w:type="paragraph" w:styleId="a4">
    <w:name w:val="No Spacing"/>
    <w:uiPriority w:val="1"/>
    <w:qFormat/>
    <w:rsid w:val="00EB3446"/>
    <w:pPr>
      <w:spacing w:after="0" w:line="240" w:lineRule="auto"/>
    </w:pPr>
  </w:style>
  <w:style w:type="paragraph" w:customStyle="1" w:styleId="headertext">
    <w:name w:val="headertext"/>
    <w:basedOn w:val="a"/>
    <w:rsid w:val="00EB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2024-03-05T03:35:00Z</dcterms:created>
  <dcterms:modified xsi:type="dcterms:W3CDTF">2024-08-21T05:30:00Z</dcterms:modified>
</cp:coreProperties>
</file>